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3E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DATA PEMOHON VISA</w:t>
      </w:r>
    </w:p>
    <w:p w14:paraId="192376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Nama Lengkap Di Visa: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Nomor Telepon: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Nomor HP: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</w:p>
    <w:p w14:paraId="75EAD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Alamat Email: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Alamat Rumah: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</w:p>
    <w:p w14:paraId="7B409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sz w:val="10"/>
          <w:szCs w:val="1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</w:t>
      </w:r>
      <w:r>
        <w:rPr>
          <w:rFonts w:hint="eastAsia"/>
          <w:b/>
          <w:bCs/>
          <w:sz w:val="24"/>
          <w:szCs w:val="24"/>
          <w:lang w:val="en-US" w:eastAsia="zh-CN"/>
        </w:rPr>
        <w:t>Jika ada kewarganegaraan lain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Nik: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Nomor </w:t>
      </w:r>
      <w:r>
        <w:rPr>
          <w:rFonts w:hint="eastAsia"/>
          <w:b/>
          <w:bCs/>
          <w:sz w:val="24"/>
          <w:szCs w:val="24"/>
          <w:lang w:val="en-US" w:eastAsia="zh-CN"/>
        </w:rPr>
        <w:t>Paspor: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)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 w14:paraId="0E17DA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Jenis Dan Jumlah Kunjungan Visa Tiongkok Yang Ingin Diajukan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155"/>
        <w:gridCol w:w="1310"/>
        <w:gridCol w:w="970"/>
        <w:gridCol w:w="900"/>
        <w:gridCol w:w="1948"/>
        <w:gridCol w:w="977"/>
        <w:gridCol w:w="1845"/>
        <w:gridCol w:w="970"/>
      </w:tblGrid>
      <w:tr w14:paraId="58D5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8" w:type="pct"/>
            <w:gridSpan w:val="6"/>
            <w:vAlign w:val="center"/>
          </w:tcPr>
          <w:p w14:paraId="40FDEB15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Tujuan Pergi Ke Tiongkok</w:t>
            </w:r>
          </w:p>
        </w:tc>
        <w:tc>
          <w:tcPr>
            <w:tcW w:w="435" w:type="pct"/>
            <w:vMerge w:val="restart"/>
            <w:vAlign w:val="center"/>
          </w:tcPr>
          <w:p w14:paraId="6DF40D0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Jumlah kali</w:t>
            </w:r>
          </w:p>
          <w:p w14:paraId="403028FA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masuk</w:t>
            </w:r>
          </w:p>
        </w:tc>
        <w:tc>
          <w:tcPr>
            <w:tcW w:w="822" w:type="pct"/>
            <w:vMerge w:val="restart"/>
            <w:vAlign w:val="center"/>
          </w:tcPr>
          <w:p w14:paraId="58C3DEC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Tanggal</w:t>
            </w:r>
          </w:p>
          <w:p w14:paraId="42EA499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Terakhir</w:t>
            </w:r>
          </w:p>
          <w:p w14:paraId="222A1DF3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Masuk</w:t>
            </w:r>
          </w:p>
        </w:tc>
        <w:tc>
          <w:tcPr>
            <w:tcW w:w="432" w:type="pct"/>
            <w:vMerge w:val="restart"/>
            <w:vAlign w:val="center"/>
          </w:tcPr>
          <w:p w14:paraId="493657C0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Jumlah Lama  Tinggal</w:t>
            </w:r>
          </w:p>
        </w:tc>
      </w:tr>
      <w:tr w14:paraId="40D8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07" w:type="pct"/>
            <w:vAlign w:val="center"/>
          </w:tcPr>
          <w:p w14:paraId="1CA4604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Wisata</w:t>
            </w:r>
          </w:p>
          <w:p w14:paraId="3D3FDB3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(L)</w:t>
            </w:r>
          </w:p>
        </w:tc>
        <w:tc>
          <w:tcPr>
            <w:tcW w:w="515" w:type="pct"/>
            <w:vAlign w:val="center"/>
          </w:tcPr>
          <w:p w14:paraId="3174EB8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Bisnis</w:t>
            </w:r>
          </w:p>
          <w:p w14:paraId="4E3B00E5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(M)</w:t>
            </w:r>
          </w:p>
        </w:tc>
        <w:tc>
          <w:tcPr>
            <w:tcW w:w="584" w:type="pct"/>
            <w:vAlign w:val="center"/>
          </w:tcPr>
          <w:p w14:paraId="7F27386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Kunjungan</w:t>
            </w:r>
          </w:p>
          <w:p w14:paraId="29AFE1E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(Q/S)</w:t>
            </w:r>
          </w:p>
        </w:tc>
        <w:tc>
          <w:tcPr>
            <w:tcW w:w="432" w:type="pct"/>
            <w:vAlign w:val="center"/>
          </w:tcPr>
          <w:p w14:paraId="039F17F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Kuliah</w:t>
            </w:r>
          </w:p>
          <w:p w14:paraId="7DB229E6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(Z)</w:t>
            </w:r>
          </w:p>
        </w:tc>
        <w:tc>
          <w:tcPr>
            <w:tcW w:w="401" w:type="pct"/>
            <w:vAlign w:val="center"/>
          </w:tcPr>
          <w:p w14:paraId="6ACE91A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Kerja</w:t>
            </w:r>
          </w:p>
          <w:p w14:paraId="7A40B07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(X)</w:t>
            </w:r>
          </w:p>
        </w:tc>
        <w:tc>
          <w:tcPr>
            <w:tcW w:w="868" w:type="pct"/>
            <w:vAlign w:val="center"/>
          </w:tcPr>
          <w:p w14:paraId="5CE778B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Lainnya</w:t>
            </w:r>
          </w:p>
          <w:p w14:paraId="5E157151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(F/J/C/G/D/R)</w:t>
            </w:r>
          </w:p>
        </w:tc>
        <w:tc>
          <w:tcPr>
            <w:tcW w:w="435" w:type="pct"/>
            <w:vMerge w:val="continue"/>
            <w:vAlign w:val="center"/>
          </w:tcPr>
          <w:p w14:paraId="5BA8B7F6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2" w:type="pct"/>
            <w:vMerge w:val="continue"/>
            <w:vAlign w:val="center"/>
          </w:tcPr>
          <w:p w14:paraId="53D8941C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2" w:type="pct"/>
            <w:vMerge w:val="continue"/>
            <w:vAlign w:val="center"/>
          </w:tcPr>
          <w:p w14:paraId="3A3E0AC1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5F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4CC37ACA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5" w:type="pct"/>
          </w:tcPr>
          <w:p w14:paraId="46118D23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4" w:type="pct"/>
          </w:tcPr>
          <w:p w14:paraId="5E5E2D90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2" w:type="pct"/>
          </w:tcPr>
          <w:p w14:paraId="1B5A094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1" w:type="pct"/>
          </w:tcPr>
          <w:p w14:paraId="62366696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8" w:type="pct"/>
          </w:tcPr>
          <w:p w14:paraId="3ADE7D8A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216B3A75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2" w:type="pct"/>
          </w:tcPr>
          <w:p w14:paraId="24072721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2" w:type="pct"/>
          </w:tcPr>
          <w:p w14:paraId="4E7E5483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5350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/>
        <w:ind w:left="0" w:leftChars="0" w:firstLine="0" w:firstLineChars="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Pekerjaan Dalam Lima Tahun Terakhir</w:t>
      </w: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0"/>
        <w:gridCol w:w="5131"/>
        <w:gridCol w:w="2010"/>
        <w:gridCol w:w="780"/>
        <w:gridCol w:w="976"/>
      </w:tblGrid>
      <w:tr w14:paraId="621F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9" w:type="pct"/>
            <w:gridSpan w:val="2"/>
            <w:vAlign w:val="center"/>
          </w:tcPr>
          <w:p w14:paraId="11ECBBE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Tanggal</w:t>
            </w:r>
          </w:p>
        </w:tc>
        <w:tc>
          <w:tcPr>
            <w:tcW w:w="2290" w:type="pct"/>
            <w:vMerge w:val="restart"/>
            <w:vAlign w:val="center"/>
          </w:tcPr>
          <w:p w14:paraId="3D95339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Nama Perusahaan, Alamat</w:t>
            </w:r>
          </w:p>
          <w:p w14:paraId="192A75E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dan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Nomor Telepon</w:t>
            </w:r>
          </w:p>
        </w:tc>
        <w:tc>
          <w:tcPr>
            <w:tcW w:w="897" w:type="pct"/>
            <w:vMerge w:val="restart"/>
            <w:vAlign w:val="center"/>
          </w:tcPr>
          <w:p w14:paraId="1EC950A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Nama dan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Nomor Telepon atasan</w:t>
            </w:r>
          </w:p>
        </w:tc>
        <w:tc>
          <w:tcPr>
            <w:tcW w:w="348" w:type="pct"/>
            <w:vMerge w:val="restart"/>
            <w:vAlign w:val="center"/>
          </w:tcPr>
          <w:p w14:paraId="6623153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Posisi</w:t>
            </w:r>
          </w:p>
        </w:tc>
        <w:tc>
          <w:tcPr>
            <w:tcW w:w="435" w:type="pct"/>
            <w:vMerge w:val="restart"/>
            <w:vAlign w:val="center"/>
          </w:tcPr>
          <w:p w14:paraId="7B75850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Tugas</w:t>
            </w:r>
          </w:p>
        </w:tc>
      </w:tr>
      <w:tr w14:paraId="52C3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07" w:type="pct"/>
            <w:vAlign w:val="center"/>
          </w:tcPr>
          <w:p w14:paraId="79BC8630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Dari</w:t>
            </w:r>
          </w:p>
        </w:tc>
        <w:tc>
          <w:tcPr>
            <w:tcW w:w="522" w:type="pct"/>
            <w:vAlign w:val="center"/>
          </w:tcPr>
          <w:p w14:paraId="0775499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Sampai</w:t>
            </w:r>
          </w:p>
        </w:tc>
        <w:tc>
          <w:tcPr>
            <w:tcW w:w="2290" w:type="pct"/>
            <w:vMerge w:val="continue"/>
            <w:vAlign w:val="center"/>
          </w:tcPr>
          <w:p w14:paraId="3C325AB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97" w:type="pct"/>
            <w:vMerge w:val="continue"/>
            <w:vAlign w:val="center"/>
          </w:tcPr>
          <w:p w14:paraId="73C0F20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  <w:vMerge w:val="continue"/>
            <w:vAlign w:val="center"/>
          </w:tcPr>
          <w:p w14:paraId="16839AA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486E58A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7DF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52F715C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" w:type="pct"/>
          </w:tcPr>
          <w:p w14:paraId="01F17DF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0" w:type="pct"/>
          </w:tcPr>
          <w:p w14:paraId="783BA74C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ECF5F71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pct"/>
          </w:tcPr>
          <w:p w14:paraId="1FBE8075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 w14:paraId="59771AE2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3A99121E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58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14C830E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" w:type="pct"/>
          </w:tcPr>
          <w:p w14:paraId="2223708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0" w:type="pct"/>
          </w:tcPr>
          <w:p w14:paraId="133339F4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9CE8327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pct"/>
          </w:tcPr>
          <w:p w14:paraId="5A058E65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 w14:paraId="5FEFFA4D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76795FD9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99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30E855F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" w:type="pct"/>
          </w:tcPr>
          <w:p w14:paraId="13E05C9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0" w:type="pct"/>
          </w:tcPr>
          <w:p w14:paraId="4AC534F0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63CE6B3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pct"/>
          </w:tcPr>
          <w:p w14:paraId="2777DB4B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 w14:paraId="1D912F86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170A5FE1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825CD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/>
        <w:ind w:left="0" w:leftChars="0" w:firstLine="0" w:firstLineChars="0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Nama Sekolah Atau Universitas Pendidikan Terakhir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</w:t>
      </w:r>
    </w:p>
    <w:p w14:paraId="03186C69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Gelar：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Jurusan：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</w:p>
    <w:p w14:paraId="12218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default"/>
          <w:b/>
          <w:bCs/>
          <w:sz w:val="10"/>
          <w:szCs w:val="10"/>
          <w:u w:val="single"/>
          <w:lang w:val="en-US" w:eastAsia="zh-CN"/>
        </w:rPr>
      </w:pPr>
      <w:r>
        <w:rPr>
          <w:rFonts w:hint="eastAsia"/>
          <w:b/>
          <w:bCs/>
          <w:sz w:val="10"/>
          <w:szCs w:val="10"/>
          <w:lang w:val="en-US" w:eastAsia="zh-CN"/>
        </w:rPr>
        <w:t xml:space="preserve"> </w:t>
      </w:r>
    </w:p>
    <w:p w14:paraId="0FC70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5.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Anggota Keluarga</w:t>
      </w:r>
      <w:r>
        <w:rPr>
          <w:rFonts w:hint="eastAsia"/>
          <w:b/>
          <w:bCs/>
          <w:sz w:val="24"/>
          <w:szCs w:val="24"/>
          <w:lang w:val="en-US" w:eastAsia="zh-CN"/>
        </w:rPr>
        <w:t>(Jika tidak melampirkan KK. Jika WNA ,Isi kolom kewarganegaraan)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3"/>
        <w:gridCol w:w="5589"/>
      </w:tblGrid>
      <w:tr w14:paraId="1348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507" w:type="pct"/>
            <w:vMerge w:val="restart"/>
          </w:tcPr>
          <w:p w14:paraId="10E9390D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Nama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suami/Istri:                    </w:t>
            </w:r>
          </w:p>
          <w:p w14:paraId="5AAE7C42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Pekerjaan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suami/Istri: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 w14:paraId="2AE29BC5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Tanggal lahir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suami/Istri: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52"/>
                <w:szCs w:val="5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kewarganegaraan</w:t>
            </w:r>
          </w:p>
          <w:p w14:paraId="219A8CA7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Tempat lahir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suami/Istri: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(         )</w:t>
            </w:r>
          </w:p>
          <w:p w14:paraId="26AB6CA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Alamat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suami/Istri:             </w:t>
            </w:r>
          </w:p>
        </w:tc>
        <w:tc>
          <w:tcPr>
            <w:tcW w:w="2492" w:type="pct"/>
          </w:tcPr>
          <w:p w14:paraId="73FFF5D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Nama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anak：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(         )</w:t>
            </w:r>
          </w:p>
          <w:p w14:paraId="614DE8A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Tanggal lahir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anak：              kewarganegaraan </w:t>
            </w:r>
          </w:p>
        </w:tc>
      </w:tr>
      <w:tr w14:paraId="4371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07" w:type="pct"/>
            <w:vMerge w:val="continue"/>
          </w:tcPr>
          <w:p w14:paraId="189C42B0"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92" w:type="pct"/>
          </w:tcPr>
          <w:p w14:paraId="708B639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Nama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anak：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(         )  </w:t>
            </w:r>
          </w:p>
          <w:p w14:paraId="20E0F43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Tanggal lahir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anak：              kewarganegaraan </w:t>
            </w:r>
          </w:p>
        </w:tc>
      </w:tr>
      <w:tr w14:paraId="5367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07" w:type="pct"/>
          </w:tcPr>
          <w:p w14:paraId="4AABB96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Nama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ayah: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(         )</w:t>
            </w:r>
          </w:p>
          <w:p w14:paraId="64335BC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Tanggal lahir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ayah:               kewarganegaraan</w:t>
            </w:r>
          </w:p>
        </w:tc>
        <w:tc>
          <w:tcPr>
            <w:tcW w:w="2492" w:type="pct"/>
          </w:tcPr>
          <w:p w14:paraId="09FD02E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Nama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anak：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(         )</w:t>
            </w:r>
          </w:p>
          <w:p w14:paraId="3224CC5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Tanggal lahir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anak：              kewarganegaraan </w:t>
            </w:r>
          </w:p>
        </w:tc>
      </w:tr>
      <w:tr w14:paraId="73CB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507" w:type="pct"/>
          </w:tcPr>
          <w:p w14:paraId="238B959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Nama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ibu：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(         )</w:t>
            </w:r>
          </w:p>
          <w:p w14:paraId="7741510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Tanggal lahir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ibu：               kewarganegaraan </w:t>
            </w:r>
          </w:p>
        </w:tc>
        <w:tc>
          <w:tcPr>
            <w:tcW w:w="2492" w:type="pct"/>
          </w:tcPr>
          <w:p w14:paraId="1B8AF0D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Nama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anak：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(         )  </w:t>
            </w:r>
          </w:p>
          <w:p w14:paraId="551BEA3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Tanggal lahir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anak：              kewarganegaraan</w:t>
            </w:r>
          </w:p>
        </w:tc>
      </w:tr>
    </w:tbl>
    <w:p w14:paraId="262C8F8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Negara yang dikunjungi dalam satu tahun terakhir: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 w14:paraId="0594DED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Nama,hubungan,no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mor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telepon dan alamat email yang bisa dihubungi dalam kondisi darurat: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 w14:paraId="0DF4CC93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</w:t>
      </w:r>
    </w:p>
    <w:p w14:paraId="7B0CB6F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/>
        <w:ind w:left="0" w:leftChars="0" w:firstLine="0" w:firstLine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Lain informasi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  <w:gridCol w:w="1460"/>
      </w:tblGrid>
      <w:tr w14:paraId="5106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348" w:type="pct"/>
            <w:vAlign w:val="top"/>
          </w:tcPr>
          <w:p w14:paraId="7313A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Pernahkah Anda ditolak visanya ke Tiongkok, atau ditolak masuk ke Tiongkok?</w:t>
            </w:r>
          </w:p>
        </w:tc>
        <w:tc>
          <w:tcPr>
            <w:tcW w:w="651" w:type="pct"/>
            <w:vAlign w:val="top"/>
          </w:tcPr>
          <w:p w14:paraId="758716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□ya</w:t>
            </w:r>
            <w:r>
              <w:rPr>
                <w:rFonts w:hint="eastAsia"/>
                <w:b w:val="0"/>
                <w:bCs w:val="0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□tidak</w:t>
            </w:r>
          </w:p>
        </w:tc>
      </w:tr>
      <w:tr w14:paraId="4359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348" w:type="pct"/>
            <w:vAlign w:val="top"/>
          </w:tcPr>
          <w:p w14:paraId="2ECDA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Apakah visa Tiongkok Anda pernah dibatalkan?       </w:t>
            </w:r>
          </w:p>
        </w:tc>
        <w:tc>
          <w:tcPr>
            <w:tcW w:w="651" w:type="pct"/>
            <w:vAlign w:val="top"/>
          </w:tcPr>
          <w:p w14:paraId="7FA52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□ya</w:t>
            </w:r>
            <w:r>
              <w:rPr>
                <w:rFonts w:hint="eastAsia"/>
                <w:b w:val="0"/>
                <w:bCs w:val="0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□tidak</w:t>
            </w:r>
          </w:p>
        </w:tc>
      </w:tr>
      <w:tr w14:paraId="6378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348" w:type="pct"/>
            <w:vAlign w:val="top"/>
          </w:tcPr>
          <w:p w14:paraId="49D01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Apakah Anda pernah memasuki Tiongkok secara ilegal,melebihi masa tinggal, atau bekerja secara ilegal</w:t>
            </w:r>
            <w:r>
              <w:rPr>
                <w:rFonts w:hint="eastAsia" w:asciiTheme="minorAscii" w:hAnsiTheme="minorAscii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?</w:t>
            </w:r>
          </w:p>
        </w:tc>
        <w:tc>
          <w:tcPr>
            <w:tcW w:w="651" w:type="pct"/>
            <w:vAlign w:val="top"/>
          </w:tcPr>
          <w:p w14:paraId="1F247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□ya</w:t>
            </w:r>
            <w:r>
              <w:rPr>
                <w:rFonts w:hint="eastAsia"/>
                <w:b w:val="0"/>
                <w:bCs w:val="0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□tidak</w:t>
            </w:r>
          </w:p>
        </w:tc>
      </w:tr>
      <w:tr w14:paraId="468A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348" w:type="pct"/>
            <w:vAlign w:val="top"/>
          </w:tcPr>
          <w:p w14:paraId="0AA716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Apakah Anda memiliki catatan kriminal di Tiongkok atau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negara lain？</w:t>
            </w:r>
          </w:p>
        </w:tc>
        <w:tc>
          <w:tcPr>
            <w:tcW w:w="651" w:type="pct"/>
            <w:vAlign w:val="top"/>
          </w:tcPr>
          <w:p w14:paraId="54726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□ya</w:t>
            </w:r>
            <w:r>
              <w:rPr>
                <w:rFonts w:hint="eastAsia"/>
                <w:b w:val="0"/>
                <w:bCs w:val="0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□tidak</w:t>
            </w:r>
          </w:p>
        </w:tc>
      </w:tr>
      <w:tr w14:paraId="44BA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348" w:type="pct"/>
            <w:vAlign w:val="top"/>
          </w:tcPr>
          <w:p w14:paraId="7B779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Apakah Anda mempunyai gangguan jiwa serius atau penyakit menular?</w:t>
            </w:r>
          </w:p>
        </w:tc>
        <w:tc>
          <w:tcPr>
            <w:tcW w:w="651" w:type="pct"/>
            <w:vAlign w:val="top"/>
          </w:tcPr>
          <w:p w14:paraId="4D5DAA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□ya</w:t>
            </w:r>
            <w:r>
              <w:rPr>
                <w:rFonts w:hint="eastAsia"/>
                <w:b w:val="0"/>
                <w:bCs w:val="0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□tidak</w:t>
            </w:r>
          </w:p>
        </w:tc>
      </w:tr>
      <w:tr w14:paraId="0CAB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348" w:type="pct"/>
            <w:vAlign w:val="top"/>
          </w:tcPr>
          <w:p w14:paraId="0C949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Apakah Anda pernah mengunjungi negara atau wilayah dimana terjadi epidemi dalam 30 hari terakhir?</w:t>
            </w:r>
          </w:p>
        </w:tc>
        <w:tc>
          <w:tcPr>
            <w:tcW w:w="651" w:type="pct"/>
            <w:vAlign w:val="top"/>
          </w:tcPr>
          <w:p w14:paraId="2CE8E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□ya</w:t>
            </w:r>
            <w:r>
              <w:rPr>
                <w:rFonts w:hint="eastAsia"/>
                <w:b w:val="0"/>
                <w:bCs w:val="0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□tidak</w:t>
            </w:r>
          </w:p>
        </w:tc>
      </w:tr>
      <w:tr w14:paraId="606F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4348" w:type="pct"/>
            <w:vAlign w:val="top"/>
          </w:tcPr>
          <w:p w14:paraId="3EA3FD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Pernah</w:t>
            </w:r>
            <w:r>
              <w:rPr>
                <w:rFonts w:hint="eastAsia" w:asciiTheme="minorAscii" w:hAnsiTheme="minorAscii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kah</w:t>
            </w:r>
            <w:r>
              <w:rPr>
                <w:rFonts w:hint="default" w:asciiTheme="minorAscii" w:hAnsiTheme="minorAscii" w:eastAsiaTheme="minorEastAsia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Anda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dilatih atau mempunyai keahlian khusus di bidang senjata api, bahan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peledak,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peralatan nuklir, produk biologi atau kimia?</w:t>
            </w:r>
          </w:p>
        </w:tc>
        <w:tc>
          <w:tcPr>
            <w:tcW w:w="651" w:type="pct"/>
            <w:vAlign w:val="top"/>
          </w:tcPr>
          <w:p w14:paraId="63DA6C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□ya</w:t>
            </w:r>
            <w:r>
              <w:rPr>
                <w:rFonts w:hint="eastAsia"/>
                <w:b w:val="0"/>
                <w:bCs w:val="0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□tidak</w:t>
            </w:r>
          </w:p>
        </w:tc>
      </w:tr>
      <w:tr w14:paraId="7E9B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348" w:type="pct"/>
            <w:vAlign w:val="top"/>
          </w:tcPr>
          <w:p w14:paraId="361C05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 xml:space="preserve">Apakah Anda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sedang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bertugas atau pernah bertugas di militer?</w:t>
            </w:r>
          </w:p>
        </w:tc>
        <w:tc>
          <w:tcPr>
            <w:tcW w:w="651" w:type="pct"/>
            <w:vAlign w:val="top"/>
          </w:tcPr>
          <w:p w14:paraId="0C910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□ya</w:t>
            </w:r>
            <w:r>
              <w:rPr>
                <w:rFonts w:hint="eastAsia"/>
                <w:b w:val="0"/>
                <w:bCs w:val="0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□tidak</w:t>
            </w:r>
          </w:p>
        </w:tc>
      </w:tr>
      <w:tr w14:paraId="0062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348" w:type="pct"/>
            <w:vAlign w:val="top"/>
          </w:tcPr>
          <w:p w14:paraId="5DC47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Pernahkah Anda bertugas atau berpartisipasi dalam organisasi paramiliter, organisasi bersenjata sipil,unit, pasukan gerilya atau organisasi bersenjata, atau pernah menjadi anggotanya?</w:t>
            </w:r>
          </w:p>
        </w:tc>
        <w:tc>
          <w:tcPr>
            <w:tcW w:w="651" w:type="pct"/>
            <w:vAlign w:val="top"/>
          </w:tcPr>
          <w:p w14:paraId="35EF15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□ya</w:t>
            </w:r>
            <w:r>
              <w:rPr>
                <w:rFonts w:hint="eastAsia"/>
                <w:b w:val="0"/>
                <w:bCs w:val="0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□tidak</w:t>
            </w:r>
          </w:p>
        </w:tc>
      </w:tr>
      <w:tr w14:paraId="7F2B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348" w:type="pct"/>
            <w:vAlign w:val="top"/>
          </w:tcPr>
          <w:p w14:paraId="55363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Apakah Anda pernah bekerja di organisasi profesional, sosial, atau amal?</w:t>
            </w:r>
          </w:p>
        </w:tc>
        <w:tc>
          <w:tcPr>
            <w:tcW w:w="651" w:type="pct"/>
            <w:vAlign w:val="top"/>
          </w:tcPr>
          <w:p w14:paraId="1D325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□ya</w:t>
            </w:r>
            <w:r>
              <w:rPr>
                <w:rFonts w:hint="eastAsia"/>
                <w:b w:val="0"/>
                <w:bCs w:val="0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□tidak</w:t>
            </w:r>
          </w:p>
        </w:tc>
      </w:tr>
      <w:tr w14:paraId="1A72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348" w:type="pct"/>
            <w:vAlign w:val="top"/>
          </w:tcPr>
          <w:p w14:paraId="196BA4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Apakah ada hal lain yang ingin Anda nyatakan?</w:t>
            </w:r>
          </w:p>
        </w:tc>
        <w:tc>
          <w:tcPr>
            <w:tcW w:w="651" w:type="pct"/>
            <w:vAlign w:val="top"/>
          </w:tcPr>
          <w:p w14:paraId="3B58F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□ya</w:t>
            </w:r>
            <w:r>
              <w:rPr>
                <w:rFonts w:hint="eastAsia"/>
                <w:b w:val="0"/>
                <w:bCs w:val="0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□tidak</w:t>
            </w:r>
          </w:p>
        </w:tc>
      </w:tr>
    </w:tbl>
    <w:p w14:paraId="50C844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80" w:lineRule="exact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Jika ya, sebutkan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</w:t>
      </w:r>
    </w:p>
    <w:sectPr>
      <w:pgSz w:w="11906" w:h="16838"/>
      <w:pgMar w:top="306" w:right="454" w:bottom="306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F7423"/>
    <w:multiLevelType w:val="singleLevel"/>
    <w:tmpl w:val="C48F7423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C5BC5A93"/>
    <w:multiLevelType w:val="singleLevel"/>
    <w:tmpl w:val="C5BC5A93"/>
    <w:lvl w:ilvl="0" w:tentative="0">
      <w:start w:val="6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E0B206B3"/>
    <w:multiLevelType w:val="singleLevel"/>
    <w:tmpl w:val="E0B206B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053F0"/>
    <w:rsid w:val="01F9306E"/>
    <w:rsid w:val="06372D04"/>
    <w:rsid w:val="066F069C"/>
    <w:rsid w:val="07347AFD"/>
    <w:rsid w:val="093F0550"/>
    <w:rsid w:val="0A5F17EC"/>
    <w:rsid w:val="1325739A"/>
    <w:rsid w:val="14F1597F"/>
    <w:rsid w:val="1EDE6ADB"/>
    <w:rsid w:val="2190229D"/>
    <w:rsid w:val="22AB4312"/>
    <w:rsid w:val="23BE4633"/>
    <w:rsid w:val="282D09D8"/>
    <w:rsid w:val="2ACB3B4E"/>
    <w:rsid w:val="2ECF1305"/>
    <w:rsid w:val="30F86B22"/>
    <w:rsid w:val="352A6E75"/>
    <w:rsid w:val="38F8607F"/>
    <w:rsid w:val="398413EB"/>
    <w:rsid w:val="3DAF7E0B"/>
    <w:rsid w:val="42A12F58"/>
    <w:rsid w:val="46A177BF"/>
    <w:rsid w:val="47EE368B"/>
    <w:rsid w:val="4DE31B0D"/>
    <w:rsid w:val="52D73F11"/>
    <w:rsid w:val="53776EB6"/>
    <w:rsid w:val="537D0048"/>
    <w:rsid w:val="57371E3C"/>
    <w:rsid w:val="58C223CA"/>
    <w:rsid w:val="5AA1498D"/>
    <w:rsid w:val="5ACF1DBD"/>
    <w:rsid w:val="5C7B5EC6"/>
    <w:rsid w:val="678A086F"/>
    <w:rsid w:val="6F6053F0"/>
    <w:rsid w:val="6F913D09"/>
    <w:rsid w:val="70D031C1"/>
    <w:rsid w:val="70D23371"/>
    <w:rsid w:val="74732A9E"/>
    <w:rsid w:val="747B5B27"/>
    <w:rsid w:val="77435C67"/>
    <w:rsid w:val="77A07178"/>
    <w:rsid w:val="77EB1A14"/>
    <w:rsid w:val="7ABF0B69"/>
    <w:rsid w:val="7BD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2020</Characters>
  <Lines>0</Lines>
  <Paragraphs>0</Paragraphs>
  <TotalTime>1</TotalTime>
  <ScaleCrop>false</ScaleCrop>
  <LinksUpToDate>false</LinksUpToDate>
  <CharactersWithSpaces>3202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2024-12-13T02:26:00Z</dcterms:created>
  <dc:creator>CVASC</dc:creator>
  <cp:lastModifiedBy>medan cvc</cp:lastModifiedBy>
  <cp:lastPrinted>2024-12-13T11:24:00Z</cp:lastPrinted>
  <dcterms:modified xsi:type="dcterms:W3CDTF">2024-12-13T12:30:52Z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7F712A6810434323ABDB542B00E5676E_11</vt:lpwstr>
  </property>
</Properties>
</file>